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5A" w:rsidRDefault="00B22E5A" w:rsidP="007917FA">
      <w:pPr>
        <w:rPr>
          <w:rFonts w:ascii="Times New Roman" w:hAnsi="Times New Roman" w:cs="Times New Roman"/>
          <w:sz w:val="24"/>
          <w:szCs w:val="24"/>
        </w:rPr>
      </w:pPr>
    </w:p>
    <w:p w:rsidR="00B22E5A" w:rsidRDefault="00B22E5A" w:rsidP="007917FA">
      <w:pPr>
        <w:rPr>
          <w:rFonts w:ascii="Times New Roman" w:hAnsi="Times New Roman" w:cs="Times New Roman"/>
          <w:sz w:val="24"/>
          <w:szCs w:val="24"/>
        </w:rPr>
      </w:pPr>
    </w:p>
    <w:p w:rsidR="0039240A" w:rsidRPr="006F6F9A" w:rsidRDefault="009B2B38" w:rsidP="007917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6F9A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: </w:t>
      </w:r>
      <w:r w:rsidR="007917FA" w:rsidRPr="006F6F9A">
        <w:rPr>
          <w:rFonts w:ascii="Times New Roman" w:hAnsi="Times New Roman" w:cs="Times New Roman"/>
          <w:sz w:val="24"/>
          <w:szCs w:val="24"/>
        </w:rPr>
        <w:t xml:space="preserve">United </w:t>
      </w:r>
      <w:proofErr w:type="spellStart"/>
      <w:r w:rsidR="007917FA" w:rsidRPr="006F6F9A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7917FA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7FA" w:rsidRPr="006F6F9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7917FA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7FA" w:rsidRPr="006F6F9A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374046" w:rsidRPr="006F6F9A" w:rsidRDefault="00374046" w:rsidP="003924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6F9A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62F" w:rsidRPr="006F6F9A" w:rsidRDefault="0086562F" w:rsidP="00EF3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F9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threatens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shortages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floods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>,</w:t>
      </w:r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diseoses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F9A">
        <w:rPr>
          <w:rFonts w:ascii="Times New Roman" w:hAnsi="Times New Roman" w:cs="Times New Roman"/>
          <w:sz w:val="24"/>
          <w:szCs w:val="24"/>
        </w:rPr>
        <w:t>of</w:t>
      </w:r>
      <w:r w:rsidR="00B83B81" w:rsidRPr="006F6F9A">
        <w:rPr>
          <w:rFonts w:ascii="Times New Roman" w:hAnsi="Times New Roman" w:cs="Times New Roman"/>
          <w:sz w:val="24"/>
          <w:szCs w:val="24"/>
        </w:rPr>
        <w:t xml:space="preserve"> </w:t>
      </w:r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this</w:t>
      </w:r>
      <w:proofErr w:type="spellEnd"/>
      <w:proofErr w:type="gramEnd"/>
      <w:r w:rsidRPr="006F6F9A">
        <w:rPr>
          <w:rFonts w:ascii="Times New Roman" w:hAnsi="Times New Roman" w:cs="Times New Roman"/>
          <w:sz w:val="24"/>
          <w:szCs w:val="24"/>
        </w:rPr>
        <w:t>.</w:t>
      </w:r>
    </w:p>
    <w:p w:rsidR="00A877E3" w:rsidRPr="006F6F9A" w:rsidRDefault="0086562F" w:rsidP="00EF3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F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Türkiye,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="00A877E3" w:rsidRPr="006F6F9A">
        <w:rPr>
          <w:rFonts w:ascii="Times New Roman" w:hAnsi="Times New Roman" w:cs="Times New Roman"/>
          <w:sz w:val="24"/>
          <w:szCs w:val="24"/>
        </w:rPr>
        <w:t>,</w:t>
      </w:r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A877E3" w:rsidRPr="006F6F9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exahange</w:t>
      </w:r>
      <w:proofErr w:type="spellEnd"/>
      <w:r w:rsidR="00A877E3" w:rsidRPr="006F6F9A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A877E3" w:rsidRPr="006F6F9A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A877E3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A877E3" w:rsidRPr="006F6F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scientists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77E3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A877E3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A877E3" w:rsidRPr="006F6F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77E3" w:rsidRPr="006F6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r w:rsidR="00A877E3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two</w:t>
      </w:r>
      <w:proofErr w:type="spellEnd"/>
      <w:proofErr w:type="gramEnd"/>
      <w:r w:rsidR="00A877E3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co</w:t>
      </w:r>
      <w:r w:rsidR="00993212" w:rsidRPr="006F6F9A">
        <w:rPr>
          <w:rFonts w:ascii="Times New Roman" w:hAnsi="Times New Roman" w:cs="Times New Roman"/>
          <w:sz w:val="24"/>
          <w:szCs w:val="24"/>
        </w:rPr>
        <w:t>untries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993212" w:rsidRPr="006F6F9A">
        <w:rPr>
          <w:rFonts w:ascii="Times New Roman" w:hAnsi="Times New Roman" w:cs="Times New Roman"/>
          <w:sz w:val="24"/>
          <w:szCs w:val="24"/>
        </w:rPr>
        <w:t>cooperate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93212" w:rsidRPr="006F6F9A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212" w:rsidRPr="006F6F9A">
        <w:rPr>
          <w:rFonts w:ascii="Times New Roman" w:hAnsi="Times New Roman" w:cs="Times New Roman"/>
          <w:sz w:val="24"/>
          <w:szCs w:val="24"/>
        </w:rPr>
        <w:t>s</w:t>
      </w:r>
      <w:r w:rsidR="00A877E3" w:rsidRPr="006F6F9A">
        <w:rPr>
          <w:rFonts w:ascii="Times New Roman" w:hAnsi="Times New Roman" w:cs="Times New Roman"/>
          <w:sz w:val="24"/>
          <w:szCs w:val="24"/>
        </w:rPr>
        <w:t>uch</w:t>
      </w:r>
      <w:proofErr w:type="spellEnd"/>
      <w:r w:rsidR="00A877E3" w:rsidRPr="006F6F9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dioxide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993212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E3" w:rsidRPr="006F6F9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="00A877E3" w:rsidRPr="006F6F9A">
        <w:rPr>
          <w:rFonts w:ascii="Times New Roman" w:hAnsi="Times New Roman" w:cs="Times New Roman"/>
          <w:sz w:val="24"/>
          <w:szCs w:val="24"/>
        </w:rPr>
        <w:t>.</w:t>
      </w:r>
    </w:p>
    <w:p w:rsidR="00DA31BA" w:rsidRPr="006F6F9A" w:rsidRDefault="001C0AB5" w:rsidP="00EF3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F9A">
        <w:rPr>
          <w:rFonts w:ascii="Times New Roman" w:hAnsi="Times New Roman" w:cs="Times New Roman"/>
          <w:sz w:val="24"/>
          <w:szCs w:val="24"/>
        </w:rPr>
        <w:t>Parks</w:t>
      </w:r>
      <w:proofErr w:type="spellEnd"/>
      <w:r w:rsidR="009C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C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gardens</w:t>
      </w:r>
      <w:proofErr w:type="spellEnd"/>
      <w:r w:rsidR="009C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C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9C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overheating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F9A">
        <w:rPr>
          <w:rFonts w:ascii="Times New Roman" w:hAnsi="Times New Roman" w:cs="Times New Roman"/>
          <w:sz w:val="24"/>
          <w:szCs w:val="24"/>
        </w:rPr>
        <w:t>stabilize</w:t>
      </w:r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consume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>.</w:t>
      </w:r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adopting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F9A">
        <w:rPr>
          <w:rFonts w:ascii="Times New Roman" w:hAnsi="Times New Roman" w:cs="Times New Roman"/>
          <w:sz w:val="24"/>
          <w:szCs w:val="24"/>
        </w:rPr>
        <w:t>simpler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r w:rsidR="00DA31BA" w:rsidRPr="006F6F9A">
        <w:rPr>
          <w:rFonts w:ascii="Times New Roman" w:hAnsi="Times New Roman" w:cs="Times New Roman"/>
          <w:sz w:val="24"/>
          <w:szCs w:val="24"/>
        </w:rPr>
        <w:t xml:space="preserve">life,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DA31BA" w:rsidRPr="006F6F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released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="00DA31BA" w:rsidRPr="006F6F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DA31BA" w:rsidRPr="006F6F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A31BA" w:rsidRPr="006F6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milk</w:t>
      </w:r>
      <w:proofErr w:type="spellEnd"/>
      <w:proofErr w:type="gramEnd"/>
      <w:r w:rsidR="00DA31BA" w:rsidRPr="006F6F9A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emits</w:t>
      </w:r>
      <w:proofErr w:type="spellEnd"/>
      <w:r w:rsidR="00DA31BA" w:rsidRPr="006F6F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DA31BA" w:rsidRPr="006F6F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="00DA31BA" w:rsidRPr="006F6F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restricting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="00DA31BA" w:rsidRPr="006F6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A31BA" w:rsidRPr="006F6F9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DA31BA" w:rsidRPr="006F6F9A">
        <w:rPr>
          <w:rFonts w:ascii="Times New Roman" w:hAnsi="Times New Roman" w:cs="Times New Roman"/>
          <w:sz w:val="24"/>
          <w:szCs w:val="24"/>
        </w:rPr>
        <w:t>.</w:t>
      </w:r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r w:rsidR="00DA31BA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DA31BA" w:rsidRPr="006F6F9A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extremely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prefer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F4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BA" w:rsidRPr="006F6F9A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="00DA31BA" w:rsidRPr="006F6F9A">
        <w:rPr>
          <w:rFonts w:ascii="Times New Roman" w:hAnsi="Times New Roman" w:cs="Times New Roman"/>
          <w:sz w:val="24"/>
          <w:szCs w:val="24"/>
        </w:rPr>
        <w:t>.</w:t>
      </w:r>
    </w:p>
    <w:p w:rsidR="008F61CB" w:rsidRDefault="008F61CB" w:rsidP="00EF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E5A" w:rsidRDefault="00B22E5A" w:rsidP="00EF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E5A" w:rsidRPr="006F6F9A" w:rsidRDefault="00B22E5A" w:rsidP="00EF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351" w:rsidRPr="006F6F9A" w:rsidRDefault="00D7088D" w:rsidP="00D7088D">
      <w:pPr>
        <w:rPr>
          <w:rFonts w:ascii="Times New Roman" w:hAnsi="Times New Roman" w:cs="Times New Roman"/>
          <w:sz w:val="24"/>
          <w:szCs w:val="24"/>
        </w:rPr>
      </w:pPr>
      <w:r w:rsidRPr="006F6F9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21280" cy="1744980"/>
            <wp:effectExtent l="0" t="0" r="762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F60" w:rsidRPr="006F6F9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="007D2351" w:rsidRPr="006F6F9A">
        <w:rPr>
          <w:rFonts w:ascii="Times New Roman" w:hAnsi="Times New Roman" w:cs="Times New Roman"/>
          <w:sz w:val="24"/>
          <w:szCs w:val="24"/>
        </w:rPr>
        <w:t>Yüksel  YÜCESOY</w:t>
      </w:r>
      <w:proofErr w:type="gramEnd"/>
    </w:p>
    <w:p w:rsidR="00D7088D" w:rsidRPr="006F6F9A" w:rsidRDefault="007D2351" w:rsidP="00D7088D">
      <w:pPr>
        <w:rPr>
          <w:rFonts w:ascii="Times New Roman" w:hAnsi="Times New Roman" w:cs="Times New Roman"/>
          <w:sz w:val="24"/>
          <w:szCs w:val="24"/>
        </w:rPr>
      </w:pPr>
      <w:r w:rsidRPr="006F6F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0F60" w:rsidRPr="006F6F9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B0176" w:rsidRPr="006F6F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B35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0176" w:rsidRPr="006F6F9A">
        <w:rPr>
          <w:rFonts w:ascii="Times New Roman" w:hAnsi="Times New Roman" w:cs="Times New Roman"/>
          <w:sz w:val="24"/>
          <w:szCs w:val="24"/>
        </w:rPr>
        <w:t xml:space="preserve"> </w:t>
      </w:r>
      <w:r w:rsidRPr="006F6F9A">
        <w:rPr>
          <w:rFonts w:ascii="Times New Roman" w:hAnsi="Times New Roman" w:cs="Times New Roman"/>
          <w:sz w:val="24"/>
          <w:szCs w:val="24"/>
        </w:rPr>
        <w:t>UNDP</w:t>
      </w:r>
    </w:p>
    <w:p w:rsidR="00D7088D" w:rsidRPr="006F6F9A" w:rsidRDefault="00610F60" w:rsidP="00D7088D">
      <w:pPr>
        <w:rPr>
          <w:rFonts w:ascii="Times New Roman" w:hAnsi="Times New Roman" w:cs="Times New Roman"/>
          <w:sz w:val="24"/>
          <w:szCs w:val="24"/>
        </w:rPr>
      </w:pPr>
      <w:r w:rsidRPr="006F6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B0176" w:rsidRPr="006F6F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35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0176" w:rsidRPr="006F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351" w:rsidRPr="006F6F9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6F6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88D" w:rsidRPr="006F6F9A" w:rsidRDefault="00D7088D" w:rsidP="00D7088D">
      <w:pPr>
        <w:rPr>
          <w:rFonts w:ascii="Times New Roman" w:hAnsi="Times New Roman" w:cs="Times New Roman"/>
          <w:sz w:val="24"/>
          <w:szCs w:val="24"/>
        </w:rPr>
      </w:pPr>
    </w:p>
    <w:p w:rsidR="00D7088D" w:rsidRPr="006F6F9A" w:rsidRDefault="00D7088D" w:rsidP="00D7088D">
      <w:pPr>
        <w:rPr>
          <w:rFonts w:ascii="Times New Roman" w:hAnsi="Times New Roman" w:cs="Times New Roman"/>
          <w:sz w:val="24"/>
          <w:szCs w:val="24"/>
        </w:rPr>
      </w:pPr>
    </w:p>
    <w:p w:rsidR="00327DAF" w:rsidRPr="006F6F9A" w:rsidRDefault="00327DAF">
      <w:pPr>
        <w:rPr>
          <w:rFonts w:ascii="Times New Roman" w:hAnsi="Times New Roman" w:cs="Times New Roman"/>
          <w:sz w:val="24"/>
          <w:szCs w:val="24"/>
        </w:rPr>
      </w:pPr>
    </w:p>
    <w:p w:rsidR="008F61CB" w:rsidRPr="006F6F9A" w:rsidRDefault="008F61CB">
      <w:pPr>
        <w:rPr>
          <w:rFonts w:ascii="Times New Roman" w:hAnsi="Times New Roman" w:cs="Times New Roman"/>
          <w:sz w:val="24"/>
          <w:szCs w:val="24"/>
        </w:rPr>
      </w:pPr>
    </w:p>
    <w:p w:rsidR="00327DAF" w:rsidRPr="009C7764" w:rsidRDefault="00327DAF">
      <w:pPr>
        <w:rPr>
          <w:rFonts w:ascii="Times New Roman" w:hAnsi="Times New Roman" w:cs="Times New Roman"/>
          <w:sz w:val="28"/>
          <w:szCs w:val="28"/>
        </w:rPr>
      </w:pPr>
    </w:p>
    <w:sectPr w:rsidR="00327DAF" w:rsidRPr="009C7764" w:rsidSect="0049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2A24"/>
    <w:rsid w:val="00031CAD"/>
    <w:rsid w:val="001C0AB5"/>
    <w:rsid w:val="00327DAF"/>
    <w:rsid w:val="00374046"/>
    <w:rsid w:val="0039240A"/>
    <w:rsid w:val="003B606D"/>
    <w:rsid w:val="00442A24"/>
    <w:rsid w:val="00491538"/>
    <w:rsid w:val="005B0176"/>
    <w:rsid w:val="005E4BBB"/>
    <w:rsid w:val="00610F60"/>
    <w:rsid w:val="006A6CAF"/>
    <w:rsid w:val="006F6F9A"/>
    <w:rsid w:val="007917FA"/>
    <w:rsid w:val="007D2351"/>
    <w:rsid w:val="0086562F"/>
    <w:rsid w:val="008F61CB"/>
    <w:rsid w:val="00993212"/>
    <w:rsid w:val="009B2B38"/>
    <w:rsid w:val="009B516F"/>
    <w:rsid w:val="009C11F4"/>
    <w:rsid w:val="009C7764"/>
    <w:rsid w:val="00A02B2C"/>
    <w:rsid w:val="00A877E3"/>
    <w:rsid w:val="00B22E5A"/>
    <w:rsid w:val="00B83B81"/>
    <w:rsid w:val="00C358F6"/>
    <w:rsid w:val="00D55BF3"/>
    <w:rsid w:val="00D7088D"/>
    <w:rsid w:val="00DA31BA"/>
    <w:rsid w:val="00EF3C48"/>
    <w:rsid w:val="00F44598"/>
    <w:rsid w:val="00FB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66501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My</cp:lastModifiedBy>
  <cp:revision>77</cp:revision>
  <dcterms:created xsi:type="dcterms:W3CDTF">2024-03-03T10:47:00Z</dcterms:created>
  <dcterms:modified xsi:type="dcterms:W3CDTF">2001-12-31T22:56:00Z</dcterms:modified>
</cp:coreProperties>
</file>